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年度学校共青团</w:t>
      </w:r>
      <w:r>
        <w:rPr>
          <w:rFonts w:hint="eastAsia" w:ascii="方正小标宋简体" w:hAnsi="宋体" w:eastAsia="方正小标宋简体"/>
          <w:bCs/>
          <w:sz w:val="44"/>
          <w:szCs w:val="44"/>
          <w:lang w:eastAsia="zh-CN"/>
        </w:rPr>
        <w:t>工作先进集体和先进个人建议</w:t>
      </w:r>
      <w:bookmarkStart w:id="1" w:name="_GoBack"/>
      <w:bookmarkEnd w:id="1"/>
      <w:r>
        <w:rPr>
          <w:rFonts w:hint="eastAsia" w:ascii="方正小标宋简体" w:hAnsi="宋体" w:eastAsia="方正小标宋简体"/>
          <w:bCs/>
          <w:sz w:val="44"/>
          <w:szCs w:val="44"/>
        </w:rPr>
        <w:t>名单</w: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五四红旗团总支（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个）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财务会计学院</w:t>
      </w:r>
      <w:r>
        <w:rPr>
          <w:rFonts w:hint="eastAsia" w:ascii="仿宋_GB2312" w:hAnsi="宋体" w:eastAsia="仿宋_GB2312"/>
          <w:sz w:val="32"/>
          <w:szCs w:val="32"/>
        </w:rPr>
        <w:t>团总支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应用工程学院</w:t>
      </w:r>
      <w:r>
        <w:rPr>
          <w:rFonts w:hint="eastAsia" w:ascii="仿宋_GB2312" w:hAnsi="宋体" w:eastAsia="仿宋_GB2312"/>
          <w:sz w:val="32"/>
          <w:szCs w:val="32"/>
        </w:rPr>
        <w:t>团总支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共青团工作创新奖（</w:t>
      </w:r>
      <w:r>
        <w:rPr>
          <w:rFonts w:ascii="仿宋_GB2312" w:hAnsi="宋体" w:eastAsia="仿宋_GB2312"/>
          <w:b/>
          <w:sz w:val="32"/>
          <w:szCs w:val="32"/>
        </w:rPr>
        <w:t>2</w:t>
      </w:r>
      <w:r>
        <w:rPr>
          <w:rFonts w:hint="eastAsia" w:ascii="仿宋_GB2312" w:hAnsi="宋体" w:eastAsia="仿宋_GB2312"/>
          <w:b/>
          <w:sz w:val="32"/>
          <w:szCs w:val="32"/>
        </w:rPr>
        <w:t>项）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人文旅游学院团总支“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创新志愿服务 凝聚青春力量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</w:p>
    <w:p>
      <w:pPr>
        <w:spacing w:line="60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工商管理学院团总支“雏鹰双营”模式下的学生骨干成长计划</w:t>
      </w:r>
    </w:p>
    <w:p>
      <w:pPr>
        <w:spacing w:line="600" w:lineRule="exact"/>
        <w:rPr>
          <w:rFonts w:ascii="仿宋_GB2312" w:hAnsi="宋体" w:eastAsia="仿宋_GB2312"/>
          <w:b/>
          <w:color w:val="auto"/>
          <w:sz w:val="32"/>
          <w:szCs w:val="32"/>
        </w:rPr>
      </w:pP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五四红旗团支部（</w:t>
      </w:r>
      <w:r>
        <w:rPr>
          <w:rFonts w:hint="eastAsia" w:ascii="仿宋_GB2312" w:hAnsi="宋体" w:eastAsia="仿宋_GB2312"/>
          <w:b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/>
          <w:b/>
          <w:color w:val="auto"/>
          <w:sz w:val="32"/>
          <w:szCs w:val="32"/>
        </w:rPr>
        <w:t>个）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计算机193团支部              电子商务202团支部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电子商务203团支部            软件技术202团支部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电子商务204团支部​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会计197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会计193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会计207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会计206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会计209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用日语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国际贸易实务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用英语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工商企业管理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市场营销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市场营销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农村经营管理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191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团支部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策划与管理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策划与管理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会展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策划与管理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食品质量与安全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生物制药技术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食品质量与安全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生物制药技术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团支部</w:t>
      </w:r>
    </w:p>
    <w:p>
      <w:pPr>
        <w:spacing w:line="600" w:lineRule="exac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优秀共青团干部（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279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/>
          <w:b/>
          <w:sz w:val="32"/>
          <w:szCs w:val="32"/>
        </w:rPr>
        <w:t>）</w:t>
      </w: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信息技术</w:t>
      </w:r>
      <w:r>
        <w:rPr>
          <w:rFonts w:hint="eastAsia" w:eastAsia="仿宋_GB2312"/>
          <w:b/>
          <w:sz w:val="32"/>
          <w:szCs w:val="32"/>
          <w:lang w:eastAsia="zh-CN"/>
        </w:rPr>
        <w:t>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6</w:t>
      </w:r>
      <w:r>
        <w:rPr>
          <w:rFonts w:hint="eastAsia" w:eastAsia="仿宋_GB2312"/>
          <w:b/>
          <w:sz w:val="32"/>
          <w:szCs w:val="32"/>
          <w:lang w:val="en-US" w:eastAsia="zh-CN"/>
        </w:rPr>
        <w:t>1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赵艳萍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李天羽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周筱曼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吴崇博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吴欣欣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刘亚楠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</w:rPr>
        <w:t>朱顺亿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吴培俊  胡昊男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陈海期  叶承嘉  钱佳淇  翁毅豪  赵嘉佳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吴震宇</w:t>
      </w:r>
      <w:r>
        <w:rPr>
          <w:rFonts w:hint="eastAsia" w:eastAsia="仿宋_GB2312"/>
          <w:sz w:val="32"/>
          <w:szCs w:val="32"/>
        </w:rPr>
        <w:t xml:space="preserve">  宋早亮  陈宇康  阮星宇  郑智超  胡加凯  高馨馨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黄宇期  郦佳萍  范晓清  陈钰炘  常  霄  袁宪楠  林  鑫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李雪群</w:t>
      </w:r>
      <w:r>
        <w:rPr>
          <w:rFonts w:hint="eastAsia" w:eastAsia="仿宋_GB2312"/>
          <w:sz w:val="32"/>
          <w:szCs w:val="32"/>
        </w:rPr>
        <w:t xml:space="preserve">  傅天昊  吴诗涵  刘世龙  钟张森  林一墨  魏雨萌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朱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婧</w:t>
      </w:r>
      <w:r>
        <w:rPr>
          <w:rFonts w:hint="eastAsia" w:eastAsia="仿宋_GB2312"/>
          <w:sz w:val="32"/>
          <w:szCs w:val="32"/>
        </w:rPr>
        <w:t xml:space="preserve">  胡奇特  陈于昕  张  璇  朱舒敏  陈  磊  胡伟雄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罗</w:t>
      </w:r>
      <w:r>
        <w:rPr>
          <w:rFonts w:hint="eastAsia"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鹏</w:t>
      </w:r>
      <w:r>
        <w:rPr>
          <w:rFonts w:hint="eastAsia" w:eastAsia="仿宋_GB2312"/>
          <w:sz w:val="32"/>
          <w:szCs w:val="32"/>
        </w:rPr>
        <w:t xml:space="preserve">  黄宇涵  郭张莹  蒋竹青  张依娜  陈怡婷  郑胜力</w:t>
      </w:r>
    </w:p>
    <w:p>
      <w:pPr>
        <w:spacing w:line="6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章杉杉</w:t>
      </w:r>
      <w:r>
        <w:rPr>
          <w:rFonts w:hint="eastAsia" w:eastAsia="仿宋_GB2312"/>
          <w:sz w:val="32"/>
          <w:szCs w:val="32"/>
        </w:rPr>
        <w:t xml:space="preserve">  肖正勇  周桑柔  金敏慧  陈浩彬  赵  利  </w:t>
      </w:r>
      <w:r>
        <w:rPr>
          <w:rFonts w:eastAsia="仿宋_GB2312"/>
          <w:sz w:val="32"/>
          <w:szCs w:val="32"/>
        </w:rPr>
        <w:t>刘馨慧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 xml:space="preserve">徐巧丹  倪丹丹  谈英杰  梁泳棋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谢  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eastAsia="仿宋_GB2312"/>
          <w:b/>
          <w:bCs/>
          <w:kern w:val="0"/>
          <w:sz w:val="32"/>
          <w:szCs w:val="32"/>
        </w:rPr>
      </w:pPr>
      <w:r>
        <w:rPr>
          <w:rFonts w:hint="eastAsia" w:eastAsia="仿宋_GB2312"/>
          <w:b/>
          <w:bCs/>
          <w:spacing w:val="0"/>
          <w:w w:val="90"/>
          <w:kern w:val="0"/>
          <w:sz w:val="32"/>
          <w:szCs w:val="32"/>
          <w:fitText w:val="3854" w:id="1749554832"/>
        </w:rPr>
        <w:t>财务会计</w:t>
      </w:r>
      <w:r>
        <w:rPr>
          <w:rFonts w:hint="eastAsia" w:eastAsia="仿宋_GB2312"/>
          <w:b/>
          <w:bCs/>
          <w:spacing w:val="0"/>
          <w:w w:val="90"/>
          <w:kern w:val="0"/>
          <w:sz w:val="32"/>
          <w:szCs w:val="32"/>
          <w:fitText w:val="3854" w:id="1749554832"/>
          <w:lang w:eastAsia="zh-CN"/>
        </w:rPr>
        <w:t>学院</w:t>
      </w:r>
      <w:r>
        <w:rPr>
          <w:rFonts w:hint="eastAsia" w:eastAsia="仿宋_GB2312"/>
          <w:b/>
          <w:bCs/>
          <w:spacing w:val="0"/>
          <w:w w:val="90"/>
          <w:kern w:val="0"/>
          <w:sz w:val="32"/>
          <w:szCs w:val="32"/>
          <w:fitText w:val="3854" w:id="1749554832"/>
        </w:rPr>
        <w:t>团总支（</w:t>
      </w:r>
      <w:r>
        <w:rPr>
          <w:rFonts w:hint="eastAsia" w:eastAsia="仿宋_GB2312"/>
          <w:b/>
          <w:bCs/>
          <w:spacing w:val="0"/>
          <w:w w:val="90"/>
          <w:kern w:val="0"/>
          <w:sz w:val="32"/>
          <w:szCs w:val="32"/>
          <w:fitText w:val="3854" w:id="1749554832"/>
          <w:lang w:val="en-US" w:eastAsia="zh-CN"/>
        </w:rPr>
        <w:t>44</w:t>
      </w:r>
      <w:r>
        <w:rPr>
          <w:rFonts w:hint="eastAsia" w:eastAsia="仿宋_GB2312"/>
          <w:b/>
          <w:bCs/>
          <w:spacing w:val="0"/>
          <w:w w:val="90"/>
          <w:kern w:val="0"/>
          <w:sz w:val="32"/>
          <w:szCs w:val="32"/>
          <w:fitText w:val="3854" w:id="1749554832"/>
        </w:rPr>
        <w:t>人</w:t>
      </w:r>
      <w:r>
        <w:rPr>
          <w:rFonts w:hint="eastAsia" w:eastAsia="仿宋_GB2312"/>
          <w:b/>
          <w:bCs/>
          <w:spacing w:val="1"/>
          <w:w w:val="90"/>
          <w:kern w:val="0"/>
          <w:sz w:val="32"/>
          <w:szCs w:val="32"/>
          <w:fitText w:val="3854" w:id="1749554832"/>
        </w:rPr>
        <w:t>）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许明锐  李  薇  陈宝玉  陈李雯  谢晓烨  郑宇童  赵李婷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王亦曼  叶林丽  付泓达  周  荧  陆宇杰  高智阳  顾张颖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郑佳慧  来佳桁  方伟英  章  彬  翁亦瑶  黄开敏  陈  扬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毛永建  陈  薄  蒋莹莹  林思琪  夏凯乐  朱俊恺  方佳妮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胡雅超  刘艺菲  王纡尤  王科建  应柔怡  段孟婷  王佳怡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喻晨佳  黄  莹  余米莉  陈勤恒  石雨梁  金日盛  刘琪莉</w:t>
      </w:r>
    </w:p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吴思恒  张  刚</w:t>
      </w:r>
    </w:p>
    <w:p>
      <w:pP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国际贸易学院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3</w:t>
      </w:r>
      <w:r>
        <w:rPr>
          <w:rFonts w:hint="eastAsia" w:eastAsia="仿宋_GB2312"/>
          <w:b/>
          <w:sz w:val="32"/>
          <w:szCs w:val="32"/>
          <w:lang w:val="en-US" w:eastAsia="zh-CN"/>
        </w:rPr>
        <w:t>9</w:t>
      </w:r>
      <w:r>
        <w:rPr>
          <w:rFonts w:eastAsia="仿宋_GB2312"/>
          <w:b/>
          <w:sz w:val="32"/>
          <w:szCs w:val="32"/>
        </w:rPr>
        <w:t>人）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徐子尧  俞纳兰  江晓洁  王思欣  朱苗苗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孟鹏钧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凌颖洁  方麒润  田佳杰  唐  宁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王坚豪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付梦婷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姚逸群  陶辰杰  毛思盈  程琪峰  龚泽雄  孙淑悦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竺  蝶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葛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栋  杜诺萱  李小萍  周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艳  </w:t>
      </w:r>
      <w:r>
        <w:rPr>
          <w:rFonts w:hint="eastAsia" w:ascii="仿宋" w:hAnsi="仿宋" w:eastAsia="仿宋" w:cs="仿宋"/>
          <w:sz w:val="32"/>
          <w:szCs w:val="32"/>
        </w:rPr>
        <w:t>王一佳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金成业  王海岩  向精灵  朱钰璐  洪丹丹  张欣悦  王晶晶  冯锦棚  陈  好  周霄婷  齐晶晶  洪诗滢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吴欣悦  黄怡婕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温  泉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工商管理学院</w:t>
      </w:r>
      <w:r>
        <w:rPr>
          <w:rFonts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团总支（</w:t>
      </w:r>
      <w:r>
        <w:rPr>
          <w:rFonts w:hint="eastAsia"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51</w:t>
      </w:r>
      <w:r>
        <w:rPr>
          <w:rFonts w:eastAsia="仿宋_GB2312" w:cs="Times New Roman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人）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余晓桐  梅孝武  顾盈盈  聂美阳  张诗莹  刘娓宁  林伟伟  孙杭兴  刘文蓉  夏迪森 杨甜甜  周海尔  张佳玉  王佳乐  吴梦瑶  钟欣怡  程英萍 杜  娜  </w:t>
      </w:r>
      <w:r>
        <w:rPr>
          <w:rFonts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黄安狄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陈莉娜  张静静  廖心雨  刘佳宁  郑雨琪 吴松鹏  邵钰琦  王佳宁  吴成欢  裘金灵  许俊杰  季真子 郭凌洁  周琪淼  徐彬喻  刘  敬    王思缘  吴  颖  沈  颖 王金威  </w:t>
      </w:r>
      <w:r>
        <w:rPr>
          <w:rFonts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刘园园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王莹莹  章丽娜  赵陈炜   沈佃甜  王林群  余  浩  吴晓晨   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Hans" w:bidi="ar-SA"/>
        </w:rPr>
        <w:t>金琪瑜</w:t>
      </w:r>
      <w:r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侯  雪  付  静   马周洲</w:t>
      </w: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hint="default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人文旅游学院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  <w:lang w:val="en-US" w:eastAsia="zh-CN"/>
        </w:rPr>
        <w:t>37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季小凤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潘金瓯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董丁铃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李思思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沈舒淇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陈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阳</w:t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28"/>
          <w:szCs w:val="28"/>
        </w:rPr>
        <w:tab/>
      </w:r>
      <w:r>
        <w:rPr>
          <w:rFonts w:eastAsia="仿宋_GB2312"/>
          <w:sz w:val="32"/>
          <w:szCs w:val="32"/>
        </w:rPr>
        <w:t>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sz w:val="32"/>
          <w:szCs w:val="32"/>
        </w:rPr>
        <w:t>柯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唐雨婷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32"/>
          <w:szCs w:val="32"/>
        </w:rPr>
        <w:t>王岳雷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陈婉怡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李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梅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徐梦煜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胡阳杨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毛奕情沈林倩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何海斌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倩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文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郁盛澜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傅婉婷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钟琦雯王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喆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eastAsia="仿宋_GB2312"/>
          <w:sz w:val="32"/>
          <w:szCs w:val="32"/>
        </w:rPr>
        <w:t>毛雨萱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蔡燕如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任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柠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曾小娟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周杭升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艳徐嘉伟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孙学斌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赵秋露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徐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彤</w:t>
      </w:r>
      <w:r>
        <w:rPr>
          <w:rFonts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</w:rPr>
        <w:t>林宇航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王科翔</w:t>
      </w:r>
      <w: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陆  伟</w:t>
      </w:r>
    </w:p>
    <w:p>
      <w:pPr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唐绍勇   周  锋</w:t>
      </w: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应用工程学院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  <w:lang w:val="en-US" w:eastAsia="zh-CN"/>
        </w:rPr>
        <w:t>45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eastAsia="zh-CN"/>
        </w:rPr>
        <w:t>何嘉婧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黄丽冰  周宋琪  刘丽媛  韩乐琪  姜继南  徐伊甸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曹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迪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周  倩  何子帆  叶继鑫  厉舒柯  谢芳越  沈亦斓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郑依虹  王海亮  杜丛烁  寿瑜洁  董恩婷  陈瑶瑶  姜  超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金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琪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高  蕾  李柳颖  周  艳  钱润燕  周雯渲  卢百仁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刘  杰  王子婧  赖炜晨  刘明新  张万菊  李天阳  郁利杰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周叶熹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  <w:lang w:val="en-US" w:eastAsia="zh-CN"/>
        </w:rPr>
        <w:t>杭雨薇  黄蒙洁  余港琴  沈佳成  林  丹  孙耀东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黄孙金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汪思佳  张  珏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hint="eastAsia" w:ascii="仿宋_GB2312" w:hAnsi="宋体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教工团总支</w:t>
      </w:r>
      <w:r>
        <w:rPr>
          <w:rFonts w:hint="eastAsia" w:ascii="仿宋_GB2312" w:hAnsi="宋体" w:eastAsia="仿宋_GB2312"/>
          <w:b/>
          <w:sz w:val="32"/>
          <w:szCs w:val="32"/>
        </w:rPr>
        <w:t>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/>
          <w:b/>
          <w:sz w:val="32"/>
          <w:szCs w:val="32"/>
        </w:rPr>
        <w:t>）</w:t>
      </w:r>
    </w:p>
    <w:p>
      <w:pPr>
        <w:spacing w:line="600" w:lineRule="exac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何秋玥  孟  璐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00" w:lineRule="exact"/>
        <w:jc w:val="both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优秀共青团员（</w:t>
      </w:r>
      <w:r>
        <w:rPr>
          <w:rFonts w:hint="eastAsia" w:ascii="仿宋_GB2312" w:hAnsi="宋体" w:eastAsia="仿宋_GB2312"/>
          <w:b/>
          <w:sz w:val="32"/>
          <w:szCs w:val="32"/>
          <w:lang w:val="en-US" w:eastAsia="zh-CN"/>
        </w:rPr>
        <w:t>614</w:t>
      </w:r>
      <w:r>
        <w:rPr>
          <w:rFonts w:hint="eastAsia" w:ascii="仿宋_GB2312" w:hAnsi="宋体" w:eastAsia="仿宋_GB2312"/>
          <w:b/>
          <w:sz w:val="32"/>
          <w:szCs w:val="32"/>
          <w:lang w:eastAsia="zh-CN"/>
        </w:rPr>
        <w:t>人</w:t>
      </w:r>
      <w:r>
        <w:rPr>
          <w:rFonts w:hint="eastAsia" w:ascii="仿宋_GB2312" w:hAnsi="宋体" w:eastAsia="仿宋_GB2312"/>
          <w:b/>
          <w:sz w:val="32"/>
          <w:szCs w:val="32"/>
        </w:rPr>
        <w:t>）</w:t>
      </w:r>
    </w:p>
    <w:p>
      <w:pPr>
        <w:spacing w:line="240" w:lineRule="auto"/>
        <w:rPr>
          <w:rFonts w:eastAsia="仿宋_GB2312"/>
          <w:b/>
          <w:sz w:val="32"/>
          <w:szCs w:val="32"/>
        </w:rPr>
      </w:pPr>
      <w:bookmarkStart w:id="0" w:name="_Hlk70501265"/>
      <w:r>
        <w:rPr>
          <w:rFonts w:hint="eastAsia" w:eastAsia="仿宋_GB2312"/>
          <w:b/>
          <w:sz w:val="32"/>
          <w:szCs w:val="32"/>
        </w:rPr>
        <w:t>信息技术</w:t>
      </w:r>
      <w:r>
        <w:rPr>
          <w:rFonts w:hint="eastAsia" w:eastAsia="仿宋_GB2312"/>
          <w:b/>
          <w:sz w:val="32"/>
          <w:szCs w:val="32"/>
          <w:lang w:eastAsia="zh-CN"/>
        </w:rPr>
        <w:t>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11</w:t>
      </w:r>
      <w:r>
        <w:rPr>
          <w:rFonts w:eastAsia="仿宋_GB2312"/>
          <w:b/>
          <w:sz w:val="32"/>
          <w:szCs w:val="32"/>
        </w:rPr>
        <w:t>8人）</w:t>
      </w:r>
    </w:p>
    <w:p>
      <w:pPr>
        <w:spacing w:line="24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苏美琪  林舒凡  姜婉彧  姜甜甜  徐晓凤  俞嘉乐  黄  昊</w:t>
      </w:r>
    </w:p>
    <w:bookmarkEnd w:id="0"/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倪程怡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应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健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蔡白玉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陈佳妮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赖登河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李美铃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陈智涛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何佳琪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林哲凡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刘家诚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龚  蕾  李童瑶  许清栋  刘  燕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朱健能  黄来浩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攀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厉世昌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顾家恒  吴宝华  周佳怡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田梦梦  潘益铠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邵嘉蕙  宋启为  方信博  徐俊勇  黄晶柔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帆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俞明彩  曾  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徐燕慧  陈  栖  吕  坚  赵  亮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龚亦丹  何裕莹  王  瑞  陈  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翁哲宇  王钰莹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傅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琪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汪秋婷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萍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余明丽  詹思远  黄友根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陈丹燕  吴大海</w:t>
      </w:r>
    </w:p>
    <w:p>
      <w:pPr>
        <w:spacing w:line="24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孙  佳  张俏靖  余小龙  陈琳檬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王如迪  华林杰  吴  玥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王崇增  徐家乐  周  雯  葛志文  万怡佳  刘源远  金宇天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鲁瑾莉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兰涓涓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李训璐  沈宇浩  梁家炜  金叶萍  杨入源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冯泽炜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洪岳峰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潘文杰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商  桑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周龙雨  池云霞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兰李涛  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李  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邵添楚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毛丰宇  包建财  楼正航  单哲君  周宇诺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陶宇航  李上根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孔政辉  杨晓青  范  琦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柴怡露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陈凯姿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叶泰金  沈诗雯  李灵潇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刘金慧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李  娟  华慧艳  茹灵芝</w:t>
      </w:r>
    </w:p>
    <w:p>
      <w:pPr>
        <w:spacing w:line="24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张滢琰  项武康  应沅鹂  周云浪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刘  慧  金  敏  张宁狄</w:t>
      </w:r>
    </w:p>
    <w:p>
      <w:pPr>
        <w:spacing w:line="240" w:lineRule="auto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高筱婷  胡林伟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张宇轩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楼倩波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徐欣然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周俊豪</w:t>
      </w:r>
    </w:p>
    <w:p>
      <w:pPr>
        <w:spacing w:line="240" w:lineRule="auto"/>
        <w:rPr>
          <w:rFonts w:hint="eastAsia" w:eastAsia="仿宋_GB2312"/>
          <w:sz w:val="32"/>
          <w:szCs w:val="32"/>
        </w:rPr>
      </w:pPr>
    </w:p>
    <w:p>
      <w:pPr>
        <w:spacing w:line="240" w:lineRule="auto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财务会计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学院</w:t>
      </w:r>
      <w:r>
        <w:rPr>
          <w:rFonts w:hint="eastAsia" w:eastAsia="仿宋_GB2312"/>
          <w:b/>
          <w:kern w:val="0"/>
          <w:sz w:val="32"/>
          <w:szCs w:val="32"/>
        </w:rPr>
        <w:t>团总支（</w:t>
      </w: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117</w:t>
      </w:r>
      <w:r>
        <w:rPr>
          <w:rFonts w:hint="eastAsia" w:eastAsia="仿宋_GB2312"/>
          <w:b/>
          <w:kern w:val="0"/>
          <w:sz w:val="32"/>
          <w:szCs w:val="32"/>
        </w:rPr>
        <w:t>人）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高利花  周  琪  蒋  杰  胡庆瑶  宋贵锦  林方怡  章美珍  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郭慧婉  金  田  叶青芬  方知涵  楼  帅  王  想  童哲斌  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朱凯玲  沈佳妮  张林杨  姚雅妮  孙科卓  方  伊  李秉旋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汝文龙  金泽怡  丁圣高  严文翔  黄奕之  朱欣雅  蔡熠桢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杨晨晨  周雯菲  刘婷婷  杨荣荣  石君莉  蒋芸萱  林怡婧  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陈  洁  周锦锦  谢  惠  贾欣怡  周雅菲  包天添  寿棋芳  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廖慧萍  潘嘉依  林雨晴  单彬彬  杜小芳  王森森  颜  姚  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冯朝阳  陈文静  胡雅慧  韦琪琪  徐杭倩  沈佳瑶  王  琳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李子欣  黄乐琪  朱佳颖  郑烨菲  沈  婷  洪美娟  王茹盈  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詹  婧  王芯梦  沈舒嘉  夏佳佳  王璐瑶  林胤希  陈晓亮  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吴梦瑶  王任牒  陈文欣  吴金炜  朱燎祥  吴海涛  汪立涵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赖雨洁  李颖丽  李艺婷  钱婉妮  金雨欣  元晓文  董书洋  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李露露  陈  艳  朱  佳  江子怡  张湘云  吴瑞婷  姜  絮  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郑晴晴  陈灵燕  詹安琪  郑伟志  茹宇桔  陈浙东  徐文欣  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陶俊吉  梁佳欣  杨佳雨  肖佳佳  陈  洁  叶  子  徐晓鹏</w:t>
      </w:r>
    </w:p>
    <w:p>
      <w:pPr>
        <w:spacing w:line="240" w:lineRule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陆伊婷  赵润广  胡祺凡  徐  睿  王艺娜  陈嗣良  范子文  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戴飞超  胡玥琳  杨璐璐  吴龙杰  史云天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国际贸易学院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</w:rPr>
        <w:t>8</w:t>
      </w:r>
      <w:r>
        <w:rPr>
          <w:rFonts w:eastAsia="仿宋_GB2312"/>
          <w:b/>
          <w:sz w:val="32"/>
          <w:szCs w:val="32"/>
        </w:rPr>
        <w:t>4人）</w:t>
      </w:r>
    </w:p>
    <w:p>
      <w:pPr>
        <w:spacing w:line="600" w:lineRule="exact"/>
        <w:ind w:right="250" w:rightChars="11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洁  鲁恩慧  周凯睿  钱倩倩  陈锦秀  王  睿  严紫怡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  盈  顾超楠  黄辛诚  王静雯  郑雅妮  叶  烨  陆桢桢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  源  金文君  杨开晴  魏旭蛋  赵伊伦  杨  标  王曼嘉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王祺琦  黄  萍  翁馨宇  李  敏  钟  莹  孙辰军  郑甜甜 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林文静  尚仕颖  王佚名  涂治国  孙书贤  杨  婷  陈莹莹 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钟美龙  沈芷羽  徐优优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高萌优  于耀钧  廖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敏  </w:t>
      </w:r>
      <w:r>
        <w:rPr>
          <w:rFonts w:hint="eastAsia" w:ascii="仿宋" w:hAnsi="仿宋" w:eastAsia="仿宋" w:cs="仿宋"/>
          <w:sz w:val="32"/>
          <w:szCs w:val="32"/>
        </w:rPr>
        <w:t>葛蓉蓉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陈守月  陈若佳  戚纬纬  包诗绮  廖诗虹  萧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 xml:space="preserve">蕾  </w:t>
      </w:r>
      <w:r>
        <w:rPr>
          <w:rFonts w:hint="eastAsia" w:ascii="仿宋" w:hAnsi="仿宋" w:eastAsia="仿宋" w:cs="仿宋"/>
          <w:sz w:val="32"/>
          <w:szCs w:val="32"/>
        </w:rPr>
        <w:t>江淑萍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Hans"/>
        </w:rPr>
        <w:t>姚润博  梁清源  孙晗晗  戚珂楠  郑丽梅</w:t>
      </w:r>
      <w:r>
        <w:rPr>
          <w:rFonts w:hint="eastAsia" w:ascii="仿宋" w:hAnsi="仿宋" w:eastAsia="仿宋" w:cs="仿宋"/>
          <w:sz w:val="32"/>
          <w:szCs w:val="32"/>
        </w:rPr>
        <w:t xml:space="preserve">  王雅婷  朱静轩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许  诺  徐子萌  胡晨晨  金婷婷  姜慧茹  张  杨  林佳佳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虞  丹  柯文怡  唐啸芸  桂玉婷  卢  静  林  颖  郭耀欣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Hans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劳菁桉  杨菁菁  连  波  张小格  徐佳美  </w:t>
      </w:r>
      <w:r>
        <w:rPr>
          <w:rFonts w:hint="eastAsia" w:ascii="仿宋" w:hAnsi="仿宋" w:eastAsia="仿宋" w:cs="仿宋"/>
          <w:sz w:val="32"/>
          <w:szCs w:val="32"/>
          <w:lang w:eastAsia="zh-Hans"/>
        </w:rPr>
        <w:t>吴欣悦  王千林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何婧婧 张伊丽  付梦婷  杨晶妍  王小雅  庄紫妍   柴明月</w:t>
      </w:r>
    </w:p>
    <w:p>
      <w:pPr>
        <w:spacing w:line="24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10"/>
          <w:rFonts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工商管理学院</w:t>
      </w:r>
      <w:r>
        <w:rPr>
          <w:rStyle w:val="10"/>
          <w:rFonts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团总支（</w:t>
      </w:r>
      <w:r>
        <w:rPr>
          <w:rStyle w:val="10"/>
          <w:rFonts w:hint="eastAsia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109</w:t>
      </w:r>
      <w:r>
        <w:rPr>
          <w:rStyle w:val="10"/>
          <w:rFonts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人）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叶津妮  俞许倩   刘晓淼   金霞蝶  邱梦冰  徐慧茹  刘隆平  翟刘洋  王园园   许高阳  李致尊  张  惠   包云龙  叶  佳    颜丹妮  楼锦辉   廉正勇  毛舒羽  马家乐   陶倩文  董  娅   马晶莹  王  睿   董明奇  鲍嘉伟  冯程程   林鑫然  茅佳丽  季悦凯  史梦华   吕培林  翁  馨  杨叶清  占雨轩  姜慧蓉 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赵佳敏  徐萌萌   郑雨芬  张梦圆  王昊晖  褚靖铭  沈燕民  倪晨涛  沈欣雨   肖泓洁  孙  丽  杨誉乐  刘佳宁  林炳桦  张颖子  郭安博   沈慧雨  郑  磊  尧  斌  林子皓  马有骏  洪东之  罗胜眉   张佳怡  曾  碟  柳  俊  张思娜  楼颖璐  沈莉娜  朱雨晴   卢冠华  丁千惠  钟家恺  蒋紫怡  葛锡茹  胡展博  莫雪儿   童  菲  章泽芳  丁  闵  赵芳芳  徐丽红  潘贝贝  周利浩   董慧欣  钱盼盼  胡立闻  黄思语  杨  青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周  沛  沈雅芳   郑  鑫  何  月  沈雪毅  陈忠强  周鸿铭 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黄倩倩  张  然   童则君  王婷婷  方  佳  吴贶瑜  周凌威 陈舟杰  梁世淼   何苗军  梅孝武  陶倩文  魏闻蜀  金  洁  卢晨怡  邱梦冰   董倩倩  夏舒婷</w:t>
      </w: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Style w:val="10"/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240" w:lineRule="auto"/>
        <w:jc w:val="left"/>
        <w:textAlignment w:val="baseline"/>
        <w:rPr>
          <w:rFonts w:hint="eastAsia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人文旅游</w:t>
      </w:r>
      <w:r>
        <w:rPr>
          <w:rFonts w:eastAsia="仿宋_GB2312"/>
          <w:b/>
          <w:sz w:val="32"/>
          <w:szCs w:val="32"/>
        </w:rPr>
        <w:t>系团总支（</w:t>
      </w:r>
      <w:r>
        <w:rPr>
          <w:rFonts w:hint="eastAsia" w:eastAsia="仿宋_GB2312"/>
          <w:b/>
          <w:sz w:val="32"/>
          <w:szCs w:val="32"/>
          <w:lang w:val="en-US" w:eastAsia="zh-CN"/>
        </w:rPr>
        <w:t>10</w:t>
      </w:r>
      <w:r>
        <w:rPr>
          <w:rFonts w:eastAsia="仿宋_GB2312"/>
          <w:b/>
          <w:sz w:val="32"/>
          <w:szCs w:val="32"/>
        </w:rPr>
        <w:t>8人）</w:t>
      </w:r>
    </w:p>
    <w:p>
      <w:pPr>
        <w:spacing w:line="24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等线" w:hAnsi="等线" w:eastAsia="仿宋_GB2312" w:cs="Times New Roman"/>
          <w:sz w:val="32"/>
          <w:szCs w:val="32"/>
        </w:rPr>
        <w:t>蔡凯彬</w:t>
      </w:r>
      <w:r>
        <w:rPr>
          <w:rFonts w:hint="eastAsia" w:ascii="等线" w:hAnsi="等线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等线" w:hAnsi="等线" w:eastAsia="仿宋_GB2312" w:cs="Times New Roman"/>
          <w:sz w:val="32"/>
          <w:szCs w:val="32"/>
        </w:rPr>
        <w:t>屠云潇</w:t>
      </w:r>
      <w:r>
        <w:rPr>
          <w:rFonts w:hint="eastAsia" w:ascii="等线" w:hAnsi="等线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等线" w:hAnsi="等线" w:eastAsia="仿宋_GB2312" w:cs="Times New Roman"/>
          <w:sz w:val="32"/>
          <w:szCs w:val="32"/>
        </w:rPr>
        <w:t>王晶晶</w:t>
      </w:r>
      <w:r>
        <w:rPr>
          <w:rFonts w:hint="eastAsia" w:ascii="等线" w:hAnsi="等线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等线" w:hAnsi="等线" w:eastAsia="仿宋_GB2312" w:cs="Times New Roman"/>
          <w:sz w:val="32"/>
          <w:szCs w:val="32"/>
        </w:rPr>
        <w:t>朱宁佳</w:t>
      </w:r>
      <w:r>
        <w:rPr>
          <w:rFonts w:hint="eastAsia" w:ascii="等线" w:hAnsi="等线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等线" w:hAnsi="等线" w:eastAsia="仿宋_GB2312" w:cs="Times New Roman"/>
          <w:sz w:val="32"/>
          <w:szCs w:val="32"/>
        </w:rPr>
        <w:t>李雨欣</w:t>
      </w:r>
      <w:r>
        <w:rPr>
          <w:rFonts w:hint="eastAsia" w:ascii="等线" w:hAnsi="等线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等线" w:hAnsi="等线" w:eastAsia="仿宋_GB2312" w:cs="Times New Roman"/>
          <w:sz w:val="32"/>
          <w:szCs w:val="32"/>
        </w:rPr>
        <w:t>郑水珍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杨嘉妍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赵津萍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林烨豪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王璐文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淇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潘建雄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燕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叶妙兰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邵璐娜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傅妤颖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卓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罗晓娅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朱佳雯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蓝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悦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伍佳琴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晶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张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倩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贵文瑄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朱咪娜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胡梅波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吕灵超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郑雨佳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郭李雯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潘雅思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陈诺涵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张雨佳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钱茜平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徐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黎亿萍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祝婷婷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刘思微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杨嘉华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陈思屹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华彦涵</w:t>
      </w:r>
    </w:p>
    <w:p>
      <w:pPr>
        <w:spacing w:line="240" w:lineRule="auto"/>
        <w:jc w:val="lef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张嘉程  </w:t>
      </w:r>
      <w:r>
        <w:rPr>
          <w:rFonts w:hint="eastAsia" w:ascii="仿宋" w:hAnsi="仿宋" w:eastAsia="仿宋"/>
          <w:sz w:val="32"/>
          <w:szCs w:val="32"/>
        </w:rPr>
        <w:t xml:space="preserve">宣晓琦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俞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颖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龚子亮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吴婧伊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吴凌灿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吴传英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汤烨佳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黄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欣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赖园梅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应徐雯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郑思瑜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章梦洁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马江芮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郑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萱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郑玉鑫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李涵奕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罗胡雯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陈君如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陈楚楚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胡壮壮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赵昀尧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 xml:space="preserve">朱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琳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肖佳丽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郑依婷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王以洁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周玉仙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吴子欣  许泽涛  林益佳  陈嘉怡  刘彦琪  黄万乐  汪雨晴  黄苏琦  何如依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范慧琳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钱依婷  王  玉  吴  漾  吴蓉欣  任霜怡</w:t>
      </w:r>
    </w:p>
    <w:p>
      <w:pPr>
        <w:spacing w:line="24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叶楠楠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刘沭邑  李嘉婧  王小娇  杨  倩  王小燕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琪</w:t>
      </w:r>
    </w:p>
    <w:p>
      <w:pPr>
        <w:spacing w:line="24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顾金琰  黄雨婷  周柯飞  葛  璇  王  媛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黄煜桢</w:t>
      </w:r>
    </w:p>
    <w:p>
      <w:pPr>
        <w:spacing w:line="240" w:lineRule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邬淑俏  李月萍  汤赟浩  胡奕凡  沈舒淇  查梦雯  郑舒怡</w:t>
      </w:r>
    </w:p>
    <w:p>
      <w:pPr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sz w:val="32"/>
          <w:szCs w:val="32"/>
          <w:lang w:val="en-US" w:eastAsia="zh-CN"/>
        </w:rPr>
        <w:t>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郑新贻  郭音楠 </w:t>
      </w:r>
    </w:p>
    <w:p>
      <w:pPr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600" w:lineRule="exact"/>
        <w:rPr>
          <w:rFonts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  <w:lang w:val="en-US" w:eastAsia="zh-CN"/>
        </w:rPr>
        <w:t>应用工程学院</w:t>
      </w:r>
      <w:r>
        <w:rPr>
          <w:rFonts w:eastAsia="仿宋_GB2312"/>
          <w:b/>
          <w:sz w:val="32"/>
          <w:szCs w:val="32"/>
        </w:rPr>
        <w:t>团总支（</w:t>
      </w:r>
      <w:r>
        <w:rPr>
          <w:rFonts w:hint="eastAsia" w:eastAsia="仿宋_GB2312"/>
          <w:b/>
          <w:sz w:val="32"/>
          <w:szCs w:val="32"/>
          <w:lang w:val="en-US" w:eastAsia="zh-CN"/>
        </w:rPr>
        <w:t>75</w:t>
      </w:r>
      <w:r>
        <w:rPr>
          <w:rFonts w:eastAsia="仿宋_GB2312"/>
          <w:b/>
          <w:sz w:val="32"/>
          <w:szCs w:val="32"/>
        </w:rPr>
        <w:t>人）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潘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/>
          <w:sz w:val="32"/>
          <w:szCs w:val="32"/>
        </w:rPr>
        <w:t>杨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吴钱钱  沈  慧  于  凤  张佳乐  卢俊秀  黄怡云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吴亚欣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马宇航  张宇杰  聂飞龙  朱  源  杨晨蕾  王永华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单晓杰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忻铮妍  吴瑞洁  申静怡  陈宇驰  王康政  孟金龙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叶文哲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陆棋棋  潘炫辰  朱妮鸿  舒  涛  沈  锴  沈槺楠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周粤虹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周丽芸  沈馨宁  雷林慧  徐莉娜  许雨晴  孙  娇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eastAsia="仿宋_GB2312"/>
          <w:sz w:val="32"/>
          <w:szCs w:val="32"/>
          <w:lang w:val="en-US" w:eastAsia="zh-CN"/>
        </w:rPr>
        <w:t>李周宁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雷志君  张  铭  杨雨欣  徐  炳  徐  洁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林化敏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周  倩  施佳萍  陈文静  蔡  滢  徐  凡  周雨雁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应嘉炜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周承余  张锦涛  陈奕澎  周  敏  王雅莉  彭璧辉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蒋程琳  刘婕妤  陆宇帆  许海锋  杨伊平  王海军  莫哲怡</w:t>
      </w:r>
    </w:p>
    <w:p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郭慧君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杨代艳  王泽中  柴  进  安祺凯  王蓉蓉  唐灵玲</w:t>
      </w:r>
    </w:p>
    <w:p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李雅亿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宣红霞  黄陈蓉  沈哲怡  毕秋玲</w:t>
      </w:r>
    </w:p>
    <w:p>
      <w:pPr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line="240" w:lineRule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教工团总支（3人）</w:t>
      </w:r>
    </w:p>
    <w:p>
      <w:pPr>
        <w:spacing w:line="240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宣家辉  蒋颖莹  王秋爽</w:t>
      </w:r>
    </w:p>
    <w:p>
      <w:pPr>
        <w:spacing w:line="600" w:lineRule="exact"/>
        <w:rPr>
          <w:rFonts w:hint="eastAsia" w:eastAsia="仿宋_GB2312"/>
          <w:sz w:val="32"/>
          <w:szCs w:val="32"/>
          <w:lang w:val="en-US" w:eastAsia="zh-CN"/>
        </w:rPr>
        <w:sectPr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>
      <w:pPr>
        <w:snapToGrid/>
        <w:spacing w:before="0" w:beforeAutospacing="0" w:after="0" w:afterAutospacing="0" w:line="600" w:lineRule="exact"/>
        <w:jc w:val="both"/>
        <w:textAlignment w:val="baseline"/>
        <w:rPr>
          <w:rFonts w:hint="eastAsia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9414A4"/>
    <w:rsid w:val="0E955CFA"/>
    <w:rsid w:val="20F27F7C"/>
    <w:rsid w:val="31B043ED"/>
    <w:rsid w:val="403503EB"/>
    <w:rsid w:val="439E45E6"/>
    <w:rsid w:val="441409D0"/>
    <w:rsid w:val="4446554E"/>
    <w:rsid w:val="47270744"/>
    <w:rsid w:val="481D62DA"/>
    <w:rsid w:val="52722514"/>
    <w:rsid w:val="57D61906"/>
    <w:rsid w:val="5D4747E7"/>
    <w:rsid w:val="623663D1"/>
    <w:rsid w:val="6F1E65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character" w:customStyle="1" w:styleId="10">
    <w:name w:val="NormalCharacter"/>
    <w:link w:val="1"/>
    <w:qFormat/>
    <w:uiPriority w:val="0"/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417</Words>
  <Characters>458</Characters>
  <Paragraphs>11</Paragraphs>
  <TotalTime>70</TotalTime>
  <ScaleCrop>false</ScaleCrop>
  <LinksUpToDate>false</LinksUpToDate>
  <CharactersWithSpaces>458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2019-10-23T17:02:00Z</dcterms:created>
  <dc:creator>胡小爱</dc:creator>
  <cp:lastModifiedBy>李海勇</cp:lastModifiedBy>
  <cp:lastPrinted>2021-05-08T05:26:00Z</cp:lastPrinted>
  <dcterms:modified xsi:type="dcterms:W3CDTF">2021-05-08T07:11:49Z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9FCD463C6D5C4189B459D31853378FF3</vt:lpwstr>
  </property>
</Properties>
</file>