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/>
          <w:bCs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</w:t>
      </w:r>
      <w:r>
        <w:rPr>
          <w:rFonts w:ascii="黑体" w:hAnsi="黑体" w:eastAsia="黑体"/>
          <w:b/>
          <w:bCs/>
          <w:sz w:val="32"/>
          <w:szCs w:val="32"/>
        </w:rPr>
        <w:t>件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pacing w:val="-2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-20"/>
          <w:sz w:val="44"/>
          <w:szCs w:val="44"/>
        </w:rPr>
        <w:t>共青团浙江经贸职业技术学院委员会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pacing w:val="-2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-20"/>
          <w:sz w:val="44"/>
          <w:szCs w:val="44"/>
        </w:rPr>
        <w:t>志愿服务先进集体、优秀志愿服务项目、十佳志愿者、</w:t>
      </w:r>
      <w:r>
        <w:rPr>
          <w:rFonts w:hint="eastAsia" w:ascii="黑体" w:hAnsi="黑体" w:eastAsia="黑体" w:cs="黑体"/>
          <w:b/>
          <w:bCs/>
          <w:spacing w:val="-20"/>
          <w:sz w:val="44"/>
          <w:szCs w:val="44"/>
          <w:lang w:val="en-US" w:eastAsia="zh-CN"/>
        </w:rPr>
        <w:t>百优</w:t>
      </w:r>
      <w:r>
        <w:rPr>
          <w:rFonts w:hint="eastAsia" w:ascii="黑体" w:hAnsi="黑体" w:eastAsia="黑体" w:cs="黑体"/>
          <w:b/>
          <w:bCs/>
          <w:spacing w:val="-20"/>
          <w:sz w:val="44"/>
          <w:szCs w:val="44"/>
        </w:rPr>
        <w:t>志愿者获奖名单</w:t>
      </w:r>
    </w:p>
    <w:p>
      <w:pPr>
        <w:spacing w:line="60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t>志愿服务先进集体</w:t>
      </w:r>
      <w:r>
        <w:rPr>
          <w:rFonts w:hint="eastAsia" w:ascii="仿宋_GB2312" w:hAnsi="宋体" w:eastAsia="仿宋_GB2312"/>
          <w:b/>
          <w:sz w:val="32"/>
          <w:szCs w:val="32"/>
        </w:rPr>
        <w:t>（</w:t>
      </w:r>
      <w:r>
        <w:rPr>
          <w:rFonts w:ascii="仿宋_GB2312" w:hAnsi="宋体" w:eastAsia="仿宋_GB2312"/>
          <w:b/>
          <w:sz w:val="32"/>
          <w:szCs w:val="32"/>
        </w:rPr>
        <w:t>2</w:t>
      </w:r>
      <w:r>
        <w:rPr>
          <w:rFonts w:hint="eastAsia" w:ascii="仿宋_GB2312" w:hAnsi="宋体" w:eastAsia="仿宋_GB2312"/>
          <w:b/>
          <w:sz w:val="32"/>
          <w:szCs w:val="32"/>
        </w:rPr>
        <w:t>个）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6"/>
        <w:gridCol w:w="4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6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信息技术学院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青年志愿者协会</w:t>
            </w:r>
          </w:p>
        </w:tc>
        <w:tc>
          <w:tcPr>
            <w:tcW w:w="465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国际贸易学院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青年志愿者协会</w:t>
            </w:r>
          </w:p>
        </w:tc>
      </w:tr>
    </w:tbl>
    <w:p>
      <w:pPr>
        <w:widowControl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十佳</w:t>
      </w:r>
      <w:r>
        <w:rPr>
          <w:rFonts w:ascii="仿宋_GB2312" w:hAnsi="宋体" w:eastAsia="仿宋_GB2312"/>
          <w:b/>
          <w:sz w:val="32"/>
          <w:szCs w:val="32"/>
        </w:rPr>
        <w:t>志愿服务项目</w:t>
      </w:r>
      <w:r>
        <w:rPr>
          <w:rFonts w:hint="eastAsia" w:ascii="仿宋_GB2312" w:hAnsi="宋体" w:eastAsia="仿宋_GB2312"/>
          <w:b/>
          <w:sz w:val="32"/>
          <w:szCs w:val="32"/>
        </w:rPr>
        <w:t>（1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b/>
          <w:sz w:val="32"/>
          <w:szCs w:val="32"/>
        </w:rPr>
        <w:t>个）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6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line="360" w:lineRule="auto"/>
              <w:jc w:val="left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校志工部</w:t>
            </w:r>
          </w:p>
        </w:tc>
        <w:tc>
          <w:tcPr>
            <w:tcW w:w="64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line="360" w:lineRule="auto"/>
              <w:jc w:val="left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无偿献血</w:t>
            </w:r>
            <w:r>
              <w:rPr>
                <w:rFonts w:hint="default" w:ascii="宋体" w:hAnsi="宋体" w:cs="宋体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志愿服务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line="360" w:lineRule="auto"/>
              <w:jc w:val="left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校志工部</w:t>
            </w:r>
          </w:p>
        </w:tc>
        <w:tc>
          <w:tcPr>
            <w:tcW w:w="64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line="360" w:lineRule="auto"/>
              <w:jc w:val="left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防艾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志愿服务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校志工部</w:t>
            </w:r>
          </w:p>
        </w:tc>
        <w:tc>
          <w:tcPr>
            <w:tcW w:w="64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“九堡工疗站”志愿服务项目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财务会计学院</w:t>
            </w:r>
          </w:p>
        </w:tc>
        <w:tc>
          <w:tcPr>
            <w:tcW w:w="64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杭州东站志愿服务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志愿服务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财务会计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64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复旦儿童医院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志愿服务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信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息技术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64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滴水同行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志愿服务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信息技术学院 </w:t>
            </w:r>
          </w:p>
        </w:tc>
        <w:tc>
          <w:tcPr>
            <w:tcW w:w="64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IT驿站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志愿服务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line="360" w:lineRule="auto"/>
              <w:jc w:val="left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人文旅游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64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line="360" w:lineRule="auto"/>
              <w:jc w:val="left"/>
              <w:rPr>
                <w:rFonts w:hint="default" w:ascii="宋体" w:hAnsi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“杭州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工艺博物馆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志愿服务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工商管理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64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志愿+爱幼”文清小学晚归陪伴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志愿服务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国际贸易学院</w:t>
            </w:r>
          </w:p>
        </w:tc>
        <w:tc>
          <w:tcPr>
            <w:tcW w:w="64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杭州工艺美术博物馆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志愿服务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</w:tc>
      </w:tr>
    </w:tbl>
    <w:p>
      <w:pPr>
        <w:widowControl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十佳</w:t>
      </w:r>
      <w:r>
        <w:rPr>
          <w:rFonts w:ascii="仿宋_GB2312" w:hAnsi="宋体" w:eastAsia="仿宋_GB2312"/>
          <w:b/>
          <w:sz w:val="32"/>
          <w:szCs w:val="32"/>
        </w:rPr>
        <w:t>志愿者</w:t>
      </w:r>
      <w:r>
        <w:rPr>
          <w:rFonts w:hint="eastAsia" w:ascii="仿宋_GB2312" w:hAnsi="宋体" w:eastAsia="仿宋_GB2312"/>
          <w:b/>
          <w:sz w:val="32"/>
          <w:szCs w:val="32"/>
        </w:rPr>
        <w:t>（1</w:t>
      </w:r>
      <w:r>
        <w:rPr>
          <w:rFonts w:ascii="仿宋_GB2312" w:hAnsi="宋体" w:eastAsia="仿宋_GB2312"/>
          <w:b/>
          <w:sz w:val="32"/>
          <w:szCs w:val="32"/>
        </w:rPr>
        <w:t>0</w:t>
      </w:r>
      <w:r>
        <w:rPr>
          <w:rFonts w:hint="eastAsia" w:ascii="仿宋_GB2312" w:hAnsi="宋体" w:eastAsia="仿宋_GB2312"/>
          <w:b/>
          <w:sz w:val="32"/>
          <w:szCs w:val="32"/>
        </w:rPr>
        <w:t>名）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7"/>
        <w:gridCol w:w="1857"/>
        <w:gridCol w:w="185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/>
                <w:color w:val="000000"/>
                <w:sz w:val="28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王雅薇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/>
                <w:color w:val="000000"/>
                <w:sz w:val="28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邵佳仪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/>
                <w:color w:val="000000"/>
                <w:sz w:val="28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汪美琪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/>
                <w:color w:val="000000"/>
                <w:sz w:val="28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吴培俊</w:t>
            </w:r>
          </w:p>
        </w:tc>
        <w:tc>
          <w:tcPr>
            <w:tcW w:w="18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/>
                <w:color w:val="000000"/>
                <w:sz w:val="28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林烨豪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/>
                <w:color w:val="000000"/>
                <w:sz w:val="28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刘隆平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/>
                <w:color w:val="000000"/>
                <w:sz w:val="28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周桂凤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/>
                <w:color w:val="000000"/>
                <w:sz w:val="28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姚贝贝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/>
                <w:color w:val="000000"/>
                <w:sz w:val="28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王 睿</w:t>
            </w:r>
          </w:p>
        </w:tc>
        <w:tc>
          <w:tcPr>
            <w:tcW w:w="18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asciiTheme="minorEastAsia" w:hAnsiTheme="minorEastAsia"/>
                <w:color w:val="000000"/>
                <w:sz w:val="28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钱佳淇</w:t>
            </w:r>
          </w:p>
        </w:tc>
      </w:tr>
    </w:tbl>
    <w:p>
      <w:pPr>
        <w:rPr>
          <w:rFonts w:ascii="仿宋_GB2312" w:hAnsi="宋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百优</w:t>
      </w:r>
      <w:r>
        <w:rPr>
          <w:rFonts w:ascii="仿宋_GB2312" w:hAnsi="宋体" w:eastAsia="仿宋_GB2312"/>
          <w:b/>
          <w:color w:val="auto"/>
          <w:sz w:val="32"/>
          <w:szCs w:val="32"/>
          <w:highlight w:val="none"/>
        </w:rPr>
        <w:t>志愿者（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  <w:lang w:val="en-US" w:eastAsia="zh-CN"/>
        </w:rPr>
        <w:t>99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名</w:t>
      </w:r>
      <w:r>
        <w:rPr>
          <w:rFonts w:ascii="仿宋_GB2312" w:hAnsi="宋体" w:eastAsia="仿宋_GB2312"/>
          <w:b/>
          <w:color w:val="auto"/>
          <w:sz w:val="32"/>
          <w:szCs w:val="32"/>
          <w:highlight w:val="none"/>
        </w:rPr>
        <w:t>）</w:t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信息技术系（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名）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7"/>
        <w:gridCol w:w="1857"/>
        <w:gridCol w:w="185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李锦煊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李梦鑫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连振光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林晨阳</w:t>
            </w:r>
          </w:p>
        </w:tc>
        <w:tc>
          <w:tcPr>
            <w:tcW w:w="18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何佳琪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庄睿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李志刚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财务会计系（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33</w:t>
      </w:r>
      <w:r>
        <w:rPr>
          <w:rFonts w:hint="eastAsia" w:ascii="宋体" w:hAnsi="宋体" w:eastAsia="宋体" w:cs="宋体"/>
          <w:sz w:val="28"/>
          <w:szCs w:val="28"/>
        </w:rPr>
        <w:t>名）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7"/>
        <w:gridCol w:w="1857"/>
        <w:gridCol w:w="185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林思琪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温静柔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沈雅婷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杨镱坪</w:t>
            </w:r>
          </w:p>
        </w:tc>
        <w:tc>
          <w:tcPr>
            <w:tcW w:w="18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何颖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  <w:t>王科建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  <w:t>周俊毅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  <w:t>陈依卓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  <w:t>徐睿</w:t>
            </w:r>
          </w:p>
        </w:tc>
        <w:tc>
          <w:tcPr>
            <w:tcW w:w="18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  <w:t>黄一丹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  <w:t>应柔怡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  <w:t>卢露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  <w:t>徐佳妮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  <w:t>戴飞超</w:t>
            </w:r>
          </w:p>
        </w:tc>
        <w:tc>
          <w:tcPr>
            <w:tcW w:w="18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  <w:t>许菲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陶圆圆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游艺帆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王莲莲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诸金雨</w:t>
            </w:r>
          </w:p>
        </w:tc>
        <w:tc>
          <w:tcPr>
            <w:tcW w:w="18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朱明玉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王璇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吕晓洁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娄思琦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张怀艺</w:t>
            </w:r>
          </w:p>
        </w:tc>
        <w:tc>
          <w:tcPr>
            <w:tcW w:w="18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张夏璇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夏鑫婷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洪嘉怡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蒋雨涵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钱家乐</w:t>
            </w:r>
          </w:p>
        </w:tc>
        <w:tc>
          <w:tcPr>
            <w:tcW w:w="18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吴林依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夏文婷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唐丽君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颜巧怡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国际贸易系（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名）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7"/>
        <w:gridCol w:w="1857"/>
        <w:gridCol w:w="185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张锦岚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葛宁霞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王雅薇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周谢小萱</w:t>
            </w:r>
          </w:p>
        </w:tc>
        <w:tc>
          <w:tcPr>
            <w:tcW w:w="18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徐泽丽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曹蕾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柯航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莫鑫杰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赵佳慧</w:t>
            </w:r>
          </w:p>
        </w:tc>
        <w:tc>
          <w:tcPr>
            <w:tcW w:w="18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彭克晓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沈昕远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孙瑶琦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吴卓文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滕凤江</w:t>
            </w:r>
          </w:p>
        </w:tc>
        <w:tc>
          <w:tcPr>
            <w:tcW w:w="18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王倩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杨奕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叶郴巧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缪涵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周小雨</w:t>
            </w:r>
          </w:p>
        </w:tc>
        <w:tc>
          <w:tcPr>
            <w:tcW w:w="18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姚慧郡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胡珂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许杨杨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钟欣蓉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工商管理系（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名）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7"/>
        <w:gridCol w:w="1857"/>
        <w:gridCol w:w="185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金晓卿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王安然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王鹏辉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张锦栋</w:t>
            </w:r>
          </w:p>
        </w:tc>
        <w:tc>
          <w:tcPr>
            <w:tcW w:w="18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陈俊亦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董明奇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魏闻蜀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人文旅游系（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名）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7"/>
        <w:gridCol w:w="1857"/>
        <w:gridCol w:w="185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段佳麒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童恋雯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杨犁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唐雨欣</w:t>
            </w:r>
          </w:p>
        </w:tc>
        <w:tc>
          <w:tcPr>
            <w:tcW w:w="18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虞婷伊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陆逸文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董一丹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钱庞忆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沈家如</w:t>
            </w:r>
          </w:p>
        </w:tc>
        <w:tc>
          <w:tcPr>
            <w:tcW w:w="18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鲁叶婷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孟佳楠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徐玉倩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俞倩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祁婧</w:t>
            </w:r>
          </w:p>
        </w:tc>
        <w:tc>
          <w:tcPr>
            <w:tcW w:w="18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王正丹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吴凌灿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蒋哲淳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徐哲瑾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李嘉诚</w:t>
            </w:r>
          </w:p>
        </w:tc>
        <w:tc>
          <w:tcPr>
            <w:tcW w:w="18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鲁倩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应用工程系（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名）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7"/>
        <w:gridCol w:w="1857"/>
        <w:gridCol w:w="185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李昭莹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卢俊秀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徐垚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黄仁伟</w:t>
            </w:r>
          </w:p>
        </w:tc>
        <w:tc>
          <w:tcPr>
            <w:tcW w:w="18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杨晨蕾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沈紫妍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沈丹琦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申静怡</w:t>
            </w:r>
          </w:p>
        </w:tc>
        <w:tc>
          <w:tcPr>
            <w:tcW w:w="18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何子帆</w:t>
            </w:r>
          </w:p>
        </w:tc>
        <w:tc>
          <w:tcPr>
            <w:tcW w:w="18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</w:t>
      </w:r>
    </w:p>
    <w:sectPr>
      <w:pgSz w:w="11906" w:h="16838"/>
      <w:pgMar w:top="1985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7276"/>
    <w:rsid w:val="000B0254"/>
    <w:rsid w:val="0012722B"/>
    <w:rsid w:val="001448C2"/>
    <w:rsid w:val="003049AF"/>
    <w:rsid w:val="0048660C"/>
    <w:rsid w:val="005416E3"/>
    <w:rsid w:val="00677E45"/>
    <w:rsid w:val="007B76EC"/>
    <w:rsid w:val="007C0669"/>
    <w:rsid w:val="007F5121"/>
    <w:rsid w:val="0092599C"/>
    <w:rsid w:val="009B7421"/>
    <w:rsid w:val="00A81442"/>
    <w:rsid w:val="04E56B56"/>
    <w:rsid w:val="09E77A77"/>
    <w:rsid w:val="0EBF7C37"/>
    <w:rsid w:val="21BD7210"/>
    <w:rsid w:val="276D2134"/>
    <w:rsid w:val="28861DFC"/>
    <w:rsid w:val="2ED965E9"/>
    <w:rsid w:val="301A2E4C"/>
    <w:rsid w:val="36670DFC"/>
    <w:rsid w:val="39005F81"/>
    <w:rsid w:val="41BE6A72"/>
    <w:rsid w:val="45295721"/>
    <w:rsid w:val="4A062D47"/>
    <w:rsid w:val="55D00D46"/>
    <w:rsid w:val="57D9306A"/>
    <w:rsid w:val="62CB1C96"/>
    <w:rsid w:val="65E83AF0"/>
    <w:rsid w:val="70324E1F"/>
    <w:rsid w:val="72C5676D"/>
    <w:rsid w:val="7395577C"/>
    <w:rsid w:val="770F5223"/>
    <w:rsid w:val="795B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微软雅黑" w:cs="Times New Roman"/>
      <w:kern w:val="0"/>
      <w:sz w:val="22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6049C7-321A-44D4-8133-79891EEC96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202</Words>
  <Characters>1152</Characters>
  <Lines>1</Lines>
  <Paragraphs>1</Paragraphs>
  <TotalTime>23</TotalTime>
  <ScaleCrop>false</ScaleCrop>
  <LinksUpToDate>false</LinksUpToDate>
  <CharactersWithSpaces>1352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2018-12-23T07:11:00Z</dcterms:created>
  <dc:creator>胡小爱</dc:creator>
  <cp:lastModifiedBy>HP</cp:lastModifiedBy>
  <cp:lastPrinted>2018-12-21T08:38:00Z</cp:lastPrinted>
  <dcterms:modified xsi:type="dcterms:W3CDTF">2022-03-07T03:28:39Z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A1586125A7004A96BCC5265534027DE2</vt:lpwstr>
  </property>
</Properties>
</file>